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A9CC" w14:textId="77777777" w:rsidR="00E72B96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E72B96">
        <w:rPr>
          <w:rFonts w:asciiTheme="majorHAnsi" w:hAnsiTheme="majorHAnsi"/>
          <w:b/>
          <w:bCs/>
          <w:i/>
          <w:iCs/>
          <w:sz w:val="24"/>
          <w:szCs w:val="24"/>
        </w:rPr>
        <w:t>James, Peter, John, Jude - In Times Like These</w:t>
      </w:r>
    </w:p>
    <w:p w14:paraId="25D63B80" w14:textId="178B3A7E" w:rsidR="00E72B96" w:rsidRDefault="007F7E21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 w:rsidRPr="00E72B96">
        <w:rPr>
          <w:rFonts w:asciiTheme="majorHAnsi" w:hAnsiTheme="majorHAnsi"/>
          <w:b/>
          <w:bCs/>
          <w:sz w:val="24"/>
          <w:szCs w:val="24"/>
        </w:rPr>
        <w:t>Lesson 2</w:t>
      </w:r>
    </w:p>
    <w:p w14:paraId="5514DE0A" w14:textId="63A02052" w:rsidR="007F7E21" w:rsidRDefault="007F7E21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 w:rsidRPr="00E72B96">
        <w:rPr>
          <w:rFonts w:asciiTheme="majorHAnsi" w:hAnsiTheme="majorHAnsi"/>
          <w:b/>
          <w:bCs/>
          <w:sz w:val="24"/>
          <w:szCs w:val="24"/>
        </w:rPr>
        <w:t>Loving God Under Trials</w:t>
      </w:r>
    </w:p>
    <w:p w14:paraId="1104DC48" w14:textId="77777777" w:rsidR="00E72B96" w:rsidRPr="00E72B96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AA5B44E" w14:textId="72143F8E" w:rsidR="007F7E21" w:rsidRDefault="007F7E21" w:rsidP="00FA079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Read James 1:12-27</w:t>
      </w:r>
    </w:p>
    <w:p w14:paraId="0DD730C9" w14:textId="2C016758" w:rsidR="007F7E21" w:rsidRDefault="007F7E21" w:rsidP="00FA079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Memory Work: James 1:19-20</w:t>
      </w:r>
    </w:p>
    <w:p w14:paraId="4CE655A3" w14:textId="77777777" w:rsidR="00856365" w:rsidRDefault="00856365" w:rsidP="00FA079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14:paraId="73AB2C2F" w14:textId="1FC3826E" w:rsidR="007F7E21" w:rsidRDefault="00184F0A" w:rsidP="00FA079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Why would James say, “Let no one say when he is tempted, I am tempted by God?” James 1:13</w:t>
      </w:r>
    </w:p>
    <w:p w14:paraId="71C63FB1" w14:textId="5D8660E3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073FBA69" w14:textId="370FA6D9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 Why do you think a person would blame God for sending temptations?</w:t>
      </w:r>
    </w:p>
    <w:p w14:paraId="6E80A0FB" w14:textId="57ACA854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15C29521" w14:textId="6EA68B22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 What was God doing when He led Israel into the wilderness?</w:t>
      </w:r>
    </w:p>
    <w:p w14:paraId="06348CA8" w14:textId="2904B71D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34F1A236" w14:textId="2D91388A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Exodus 20:20</w:t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  <w:t>Deuteronomy 8:2, 16</w:t>
      </w:r>
    </w:p>
    <w:p w14:paraId="2117801E" w14:textId="1D9AB7B2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5385F55D" w14:textId="7643A099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Hebrews 2:10, 18 &amp; 4:15-16</w:t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</w:r>
      <w:r w:rsidR="00675A7A">
        <w:rPr>
          <w:rFonts w:asciiTheme="majorHAnsi" w:hAnsiTheme="majorHAnsi"/>
          <w:sz w:val="24"/>
          <w:szCs w:val="24"/>
        </w:rPr>
        <w:tab/>
        <w:t>James 1:2-4</w:t>
      </w:r>
    </w:p>
    <w:p w14:paraId="2525B817" w14:textId="3313FE48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210EE547" w14:textId="1B74F8BB" w:rsidR="00184F0A" w:rsidRDefault="00184F0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Job 1:6 – 2:10 &amp; 42:1-6</w:t>
      </w:r>
    </w:p>
    <w:p w14:paraId="7176EE2E" w14:textId="7A9C4927" w:rsidR="00675A7A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58AF537B" w14:textId="59226854" w:rsidR="00675A7A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14:paraId="180945C5" w14:textId="48B6F2F3" w:rsidR="00675A7A" w:rsidRDefault="00675A7A" w:rsidP="00FA079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Why would it be impossible for God to tempt you to do evil? 1 John 1:5 &amp; 4:8-10</w:t>
      </w:r>
    </w:p>
    <w:p w14:paraId="488E16EE" w14:textId="77777777" w:rsidR="00675A7A" w:rsidRDefault="00675A7A" w:rsidP="00FA0790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</w:p>
    <w:p w14:paraId="6BE0CEC8" w14:textId="783F58C9" w:rsidR="007F7E21" w:rsidRDefault="00675A7A" w:rsidP="00FA0790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 What is the real source of temptation to sin? James 1:1</w:t>
      </w:r>
      <w:r w:rsidR="008F58AA">
        <w:rPr>
          <w:rFonts w:asciiTheme="majorHAnsi" w:hAnsiTheme="majorHAnsi"/>
          <w:sz w:val="24"/>
          <w:szCs w:val="24"/>
        </w:rPr>
        <w:t>4</w:t>
      </w:r>
    </w:p>
    <w:p w14:paraId="08E54360" w14:textId="77777777" w:rsidR="008F58AA" w:rsidRDefault="00675A7A" w:rsidP="00FA0790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c. What is the </w:t>
      </w:r>
      <w:r w:rsidR="008F58AA">
        <w:rPr>
          <w:rFonts w:asciiTheme="majorHAnsi" w:hAnsiTheme="majorHAnsi"/>
          <w:sz w:val="24"/>
          <w:szCs w:val="24"/>
        </w:rPr>
        <w:t>ultimate result of submitting to temptation? James 1:15</w:t>
      </w:r>
    </w:p>
    <w:p w14:paraId="48591DA1" w14:textId="0F0232D3" w:rsidR="00675A7A" w:rsidRDefault="008F58AA" w:rsidP="00E95918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d. What kind of death? Proverbs </w:t>
      </w:r>
      <w:r w:rsidR="00856365">
        <w:rPr>
          <w:rFonts w:asciiTheme="majorHAnsi" w:hAnsiTheme="majorHAnsi"/>
          <w:sz w:val="24"/>
          <w:szCs w:val="24"/>
        </w:rPr>
        <w:t>10:27 &amp; 11:19, Romans 8:13</w:t>
      </w:r>
    </w:p>
    <w:p w14:paraId="62648438" w14:textId="77777777" w:rsidR="00682BC6" w:rsidRDefault="00682BC6" w:rsidP="00E95918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</w:p>
    <w:p w14:paraId="05B16B2F" w14:textId="77777777" w:rsidR="00856365" w:rsidRDefault="00856365" w:rsidP="00FA0790">
      <w:pPr>
        <w:spacing w:line="240" w:lineRule="auto"/>
        <w:ind w:left="3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e. But if you endure, you receive ______________</w:t>
      </w:r>
      <w:proofErr w:type="gramStart"/>
      <w:r>
        <w:rPr>
          <w:rFonts w:asciiTheme="majorHAnsi" w:hAnsiTheme="majorHAnsi"/>
          <w:sz w:val="24"/>
          <w:szCs w:val="24"/>
        </w:rPr>
        <w:t>_ .</w:t>
      </w:r>
      <w:proofErr w:type="gramEnd"/>
      <w:r>
        <w:rPr>
          <w:rFonts w:asciiTheme="majorHAnsi" w:hAnsiTheme="majorHAnsi"/>
          <w:sz w:val="24"/>
          <w:szCs w:val="24"/>
        </w:rPr>
        <w:t xml:space="preserve"> James 1:12</w:t>
      </w:r>
    </w:p>
    <w:p w14:paraId="24187EA5" w14:textId="1F12B0EC" w:rsidR="00856365" w:rsidRDefault="00856365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="00A03830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>a. Why would James have to add, “Do not be deceived?” Verse 16.</w:t>
      </w:r>
    </w:p>
    <w:p w14:paraId="73461DE1" w14:textId="5A8A2BD0" w:rsidR="00856365" w:rsidRDefault="00856365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b. </w:t>
      </w:r>
      <w:r w:rsidR="00F826AC">
        <w:rPr>
          <w:rFonts w:asciiTheme="majorHAnsi" w:hAnsiTheme="majorHAnsi"/>
          <w:sz w:val="24"/>
          <w:szCs w:val="24"/>
        </w:rPr>
        <w:t>Where does every good gift come from?</w:t>
      </w:r>
    </w:p>
    <w:p w14:paraId="01BFB377" w14:textId="11EA22DC" w:rsidR="00F826AC" w:rsidRDefault="00F826AC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c. </w:t>
      </w:r>
      <w:r w:rsidR="00DD574D">
        <w:rPr>
          <w:rFonts w:asciiTheme="majorHAnsi" w:hAnsiTheme="majorHAnsi"/>
          <w:sz w:val="24"/>
          <w:szCs w:val="24"/>
        </w:rPr>
        <w:t>Why is the expression “Father of lights” used?</w:t>
      </w:r>
    </w:p>
    <w:p w14:paraId="5E480EB0" w14:textId="061F762F" w:rsidR="00DD574D" w:rsidRDefault="00DD574D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d. Enlarge on this using the following verses:</w:t>
      </w:r>
    </w:p>
    <w:p w14:paraId="0005943D" w14:textId="49A66BAD" w:rsidR="00DD574D" w:rsidRDefault="00DD574D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Genesis 1:14-19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John 9:5</w:t>
      </w:r>
    </w:p>
    <w:p w14:paraId="367836CC" w14:textId="77777777" w:rsidR="00DD574D" w:rsidRDefault="00DD574D" w:rsidP="00FA079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04AE5773" w14:textId="77777777" w:rsidR="00FA0790" w:rsidRDefault="00FA0790" w:rsidP="00FA0790">
      <w:pPr>
        <w:spacing w:line="240" w:lineRule="auto"/>
        <w:ind w:left="720" w:firstLine="720"/>
        <w:rPr>
          <w:rFonts w:asciiTheme="majorHAnsi" w:hAnsiTheme="majorHAnsi"/>
          <w:sz w:val="24"/>
          <w:szCs w:val="24"/>
        </w:rPr>
      </w:pPr>
    </w:p>
    <w:p w14:paraId="4352C83E" w14:textId="639921B0" w:rsidR="00CB161A" w:rsidRDefault="00DD574D" w:rsidP="00FA0790">
      <w:pPr>
        <w:spacing w:line="240" w:lineRule="auto"/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 Corinthians 4:6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 John 1:5</w:t>
      </w:r>
    </w:p>
    <w:p w14:paraId="5F68C023" w14:textId="77777777" w:rsidR="00FA0790" w:rsidRDefault="00FA0790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23963F78" w14:textId="77777777" w:rsidR="00FA0790" w:rsidRDefault="00FA0790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654A0470" w14:textId="77777777" w:rsidR="00FA0790" w:rsidRDefault="00FA0790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014C8793" w14:textId="560DAA45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CB161A"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B161A">
        <w:rPr>
          <w:rFonts w:asciiTheme="majorHAnsi" w:hAnsiTheme="majorHAnsi"/>
          <w:sz w:val="24"/>
          <w:szCs w:val="24"/>
        </w:rPr>
        <w:t>a. From James</w:t>
      </w:r>
      <w:r>
        <w:rPr>
          <w:rFonts w:asciiTheme="majorHAnsi" w:hAnsiTheme="majorHAnsi"/>
          <w:sz w:val="24"/>
          <w:szCs w:val="24"/>
        </w:rPr>
        <w:t xml:space="preserve"> 1:19-27, make a list:</w:t>
      </w:r>
    </w:p>
    <w:p w14:paraId="45B46283" w14:textId="303F8FA2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B161A">
        <w:rPr>
          <w:rFonts w:asciiTheme="majorHAnsi" w:hAnsiTheme="majorHAnsi"/>
          <w:sz w:val="24"/>
          <w:szCs w:val="24"/>
          <w:u w:val="single"/>
        </w:rPr>
        <w:t>To Do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B161A">
        <w:rPr>
          <w:rFonts w:asciiTheme="majorHAnsi" w:hAnsiTheme="majorHAnsi"/>
          <w:sz w:val="24"/>
          <w:szCs w:val="24"/>
          <w:u w:val="single"/>
        </w:rPr>
        <w:t xml:space="preserve">Not </w:t>
      </w:r>
      <w:proofErr w:type="gramStart"/>
      <w:r w:rsidRPr="00CB161A">
        <w:rPr>
          <w:rFonts w:asciiTheme="majorHAnsi" w:hAnsiTheme="majorHAnsi"/>
          <w:sz w:val="24"/>
          <w:szCs w:val="24"/>
          <w:u w:val="single"/>
        </w:rPr>
        <w:t>To</w:t>
      </w:r>
      <w:proofErr w:type="gramEnd"/>
      <w:r w:rsidRPr="00CB161A">
        <w:rPr>
          <w:rFonts w:asciiTheme="majorHAnsi" w:hAnsiTheme="majorHAnsi"/>
          <w:sz w:val="24"/>
          <w:szCs w:val="24"/>
          <w:u w:val="single"/>
        </w:rPr>
        <w:t xml:space="preserve"> Do</w:t>
      </w:r>
    </w:p>
    <w:p w14:paraId="117602C3" w14:textId="77549C32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3F93490" w14:textId="0A62184F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704B57AD" w14:textId="2D289704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09365258" w14:textId="345064FD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 Why should we be swift to listen? James 1:19</w:t>
      </w:r>
    </w:p>
    <w:p w14:paraId="0B3F08D8" w14:textId="0C42EC29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7E6AA261" w14:textId="26B6448D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 What keeps us from doing this?</w:t>
      </w:r>
    </w:p>
    <w:p w14:paraId="3970A28D" w14:textId="3118C015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1D8DBCB3" w14:textId="2225F26D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“Slow to Speak”.</w:t>
      </w:r>
    </w:p>
    <w:p w14:paraId="24D216E4" w14:textId="2AC50225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62F00CB2" w14:textId="5B347B7C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“Slow to Anger”.</w:t>
      </w:r>
    </w:p>
    <w:p w14:paraId="07723019" w14:textId="42ABDFB6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56B21E89" w14:textId="1794E4F9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What is wrong with human anger? Verse 20.</w:t>
      </w:r>
    </w:p>
    <w:p w14:paraId="4620D1B7" w14:textId="4DDBF9FA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a. How are we to receive the Word of God? Verse 21.</w:t>
      </w:r>
    </w:p>
    <w:p w14:paraId="0C4448C9" w14:textId="77777777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b. What does the word “meekness” mean here?</w:t>
      </w:r>
    </w:p>
    <w:p w14:paraId="7F6194DB" w14:textId="77777777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c. What is the Word able to do?</w:t>
      </w:r>
    </w:p>
    <w:p w14:paraId="3FB6829B" w14:textId="77777777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4E68B537" w14:textId="77777777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 a. How is the Word of God a mirror?</w:t>
      </w:r>
    </w:p>
    <w:p w14:paraId="7EBD2370" w14:textId="77777777" w:rsidR="00CB161A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39DC5EB3" w14:textId="77777777" w:rsidR="003D0233" w:rsidRDefault="00CB161A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b.</w:t>
      </w:r>
      <w:r w:rsidR="003D0233">
        <w:rPr>
          <w:rFonts w:asciiTheme="majorHAnsi" w:hAnsiTheme="majorHAnsi"/>
          <w:sz w:val="24"/>
          <w:szCs w:val="24"/>
        </w:rPr>
        <w:t xml:space="preserve"> Why is looking into the mirror of God’s Word not enough?</w:t>
      </w:r>
    </w:p>
    <w:p w14:paraId="1DE75C2F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3660F7F5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c. If you are a doer of His Word and not a hearer only, what will you receive? James 1:25</w:t>
      </w:r>
    </w:p>
    <w:p w14:paraId="650EFD0D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52259569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 a. From verse 26, how easy is it to bridle your tongue?</w:t>
      </w:r>
    </w:p>
    <w:p w14:paraId="2AD2454F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b. Why is this mandatory?</w:t>
      </w:r>
    </w:p>
    <w:p w14:paraId="0CFAFF17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 a. What is pure and undefiled religion before God?</w:t>
      </w:r>
    </w:p>
    <w:p w14:paraId="60BB0B6C" w14:textId="77777777" w:rsidR="003D0233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b. Why orphans and widows?</w:t>
      </w:r>
    </w:p>
    <w:p w14:paraId="0B11D240" w14:textId="02AC74B6" w:rsidR="00CB161A" w:rsidRPr="00CB161A" w:rsidRDefault="003D0233" w:rsidP="00FA0790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c. Practically, what does it mean to keep oneself “unspotted from the world?”</w:t>
      </w:r>
      <w:r w:rsidR="00CB161A">
        <w:rPr>
          <w:rFonts w:asciiTheme="majorHAnsi" w:hAnsiTheme="majorHAnsi"/>
          <w:sz w:val="24"/>
          <w:szCs w:val="24"/>
        </w:rPr>
        <w:t xml:space="preserve"> </w:t>
      </w:r>
    </w:p>
    <w:sectPr w:rsidR="00CB161A" w:rsidRPr="00CB161A" w:rsidSect="00FA0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397D"/>
    <w:multiLevelType w:val="hybridMultilevel"/>
    <w:tmpl w:val="84D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4D49"/>
    <w:multiLevelType w:val="hybridMultilevel"/>
    <w:tmpl w:val="17EAD6C0"/>
    <w:lvl w:ilvl="0" w:tplc="9A342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5A"/>
    <w:rsid w:val="00021759"/>
    <w:rsid w:val="00022068"/>
    <w:rsid w:val="00040E25"/>
    <w:rsid w:val="00042B02"/>
    <w:rsid w:val="00044CD2"/>
    <w:rsid w:val="00057D78"/>
    <w:rsid w:val="00060F64"/>
    <w:rsid w:val="00061663"/>
    <w:rsid w:val="000647D5"/>
    <w:rsid w:val="0007194C"/>
    <w:rsid w:val="00075042"/>
    <w:rsid w:val="0007731E"/>
    <w:rsid w:val="00083B87"/>
    <w:rsid w:val="00084B50"/>
    <w:rsid w:val="00093A9C"/>
    <w:rsid w:val="000975A3"/>
    <w:rsid w:val="00097F6F"/>
    <w:rsid w:val="000C310D"/>
    <w:rsid w:val="000C68FD"/>
    <w:rsid w:val="000D73B5"/>
    <w:rsid w:val="000D7B2C"/>
    <w:rsid w:val="000E41D9"/>
    <w:rsid w:val="000E4AFD"/>
    <w:rsid w:val="000E6937"/>
    <w:rsid w:val="000F07C2"/>
    <w:rsid w:val="000F7BDB"/>
    <w:rsid w:val="00100AEF"/>
    <w:rsid w:val="001216B2"/>
    <w:rsid w:val="00130E59"/>
    <w:rsid w:val="001355CB"/>
    <w:rsid w:val="00145139"/>
    <w:rsid w:val="00146857"/>
    <w:rsid w:val="00162BB9"/>
    <w:rsid w:val="001705FB"/>
    <w:rsid w:val="0017188F"/>
    <w:rsid w:val="001752D3"/>
    <w:rsid w:val="00176DEE"/>
    <w:rsid w:val="00184F0A"/>
    <w:rsid w:val="001A05D5"/>
    <w:rsid w:val="001A2068"/>
    <w:rsid w:val="001A6ECB"/>
    <w:rsid w:val="001B110F"/>
    <w:rsid w:val="001B30BA"/>
    <w:rsid w:val="001B415A"/>
    <w:rsid w:val="001B5E01"/>
    <w:rsid w:val="001D39AC"/>
    <w:rsid w:val="001E3EDC"/>
    <w:rsid w:val="001F7613"/>
    <w:rsid w:val="002023CA"/>
    <w:rsid w:val="0020354F"/>
    <w:rsid w:val="00210996"/>
    <w:rsid w:val="0021303D"/>
    <w:rsid w:val="00214185"/>
    <w:rsid w:val="002243CC"/>
    <w:rsid w:val="00225EBE"/>
    <w:rsid w:val="00235308"/>
    <w:rsid w:val="00252641"/>
    <w:rsid w:val="00256EBD"/>
    <w:rsid w:val="00262C4E"/>
    <w:rsid w:val="0027384A"/>
    <w:rsid w:val="002758B9"/>
    <w:rsid w:val="00275CAD"/>
    <w:rsid w:val="00276C7A"/>
    <w:rsid w:val="002A2475"/>
    <w:rsid w:val="002A33B7"/>
    <w:rsid w:val="002A5D58"/>
    <w:rsid w:val="002A6743"/>
    <w:rsid w:val="002B182A"/>
    <w:rsid w:val="002B3FE3"/>
    <w:rsid w:val="002C1D2A"/>
    <w:rsid w:val="002C4151"/>
    <w:rsid w:val="002C5BCF"/>
    <w:rsid w:val="002C5FA6"/>
    <w:rsid w:val="002C6083"/>
    <w:rsid w:val="002D1B4D"/>
    <w:rsid w:val="002D7E89"/>
    <w:rsid w:val="002E6E5F"/>
    <w:rsid w:val="002F2729"/>
    <w:rsid w:val="002F4B8C"/>
    <w:rsid w:val="003017CA"/>
    <w:rsid w:val="003052B6"/>
    <w:rsid w:val="0031060F"/>
    <w:rsid w:val="003141B7"/>
    <w:rsid w:val="0032615B"/>
    <w:rsid w:val="0032625D"/>
    <w:rsid w:val="00333D0B"/>
    <w:rsid w:val="00333E0D"/>
    <w:rsid w:val="00337CA7"/>
    <w:rsid w:val="003511B6"/>
    <w:rsid w:val="00354C87"/>
    <w:rsid w:val="003654FF"/>
    <w:rsid w:val="00370469"/>
    <w:rsid w:val="00375FF5"/>
    <w:rsid w:val="003776EA"/>
    <w:rsid w:val="0037771E"/>
    <w:rsid w:val="0038257D"/>
    <w:rsid w:val="003A27D0"/>
    <w:rsid w:val="003C4FD7"/>
    <w:rsid w:val="003D0233"/>
    <w:rsid w:val="003D2220"/>
    <w:rsid w:val="003F072A"/>
    <w:rsid w:val="003F2505"/>
    <w:rsid w:val="003F33C1"/>
    <w:rsid w:val="003F542E"/>
    <w:rsid w:val="00405DAD"/>
    <w:rsid w:val="00412187"/>
    <w:rsid w:val="00427B43"/>
    <w:rsid w:val="004358E0"/>
    <w:rsid w:val="00440021"/>
    <w:rsid w:val="00442CB2"/>
    <w:rsid w:val="00444627"/>
    <w:rsid w:val="00447757"/>
    <w:rsid w:val="00471B1D"/>
    <w:rsid w:val="00473F10"/>
    <w:rsid w:val="00483B14"/>
    <w:rsid w:val="0048616F"/>
    <w:rsid w:val="004A2CC8"/>
    <w:rsid w:val="004A2FF3"/>
    <w:rsid w:val="004A5D1E"/>
    <w:rsid w:val="004B142E"/>
    <w:rsid w:val="004B2BB4"/>
    <w:rsid w:val="004B6468"/>
    <w:rsid w:val="004C1595"/>
    <w:rsid w:val="004C180D"/>
    <w:rsid w:val="004C2BB0"/>
    <w:rsid w:val="004D6569"/>
    <w:rsid w:val="004E029E"/>
    <w:rsid w:val="004F2C30"/>
    <w:rsid w:val="0050306E"/>
    <w:rsid w:val="005054AD"/>
    <w:rsid w:val="005122A7"/>
    <w:rsid w:val="005146D6"/>
    <w:rsid w:val="00526743"/>
    <w:rsid w:val="00531543"/>
    <w:rsid w:val="00535166"/>
    <w:rsid w:val="005428F1"/>
    <w:rsid w:val="00545A18"/>
    <w:rsid w:val="00546EC8"/>
    <w:rsid w:val="005501A8"/>
    <w:rsid w:val="0056342E"/>
    <w:rsid w:val="00567262"/>
    <w:rsid w:val="00571B7C"/>
    <w:rsid w:val="00582A8F"/>
    <w:rsid w:val="00582E94"/>
    <w:rsid w:val="00587BBA"/>
    <w:rsid w:val="005A4150"/>
    <w:rsid w:val="005B0717"/>
    <w:rsid w:val="005D1C5F"/>
    <w:rsid w:val="005F20C6"/>
    <w:rsid w:val="005F234E"/>
    <w:rsid w:val="005F3919"/>
    <w:rsid w:val="00601E13"/>
    <w:rsid w:val="00603BE2"/>
    <w:rsid w:val="00607BF8"/>
    <w:rsid w:val="006176E7"/>
    <w:rsid w:val="00620B41"/>
    <w:rsid w:val="0062457E"/>
    <w:rsid w:val="00631F3F"/>
    <w:rsid w:val="00653605"/>
    <w:rsid w:val="006613F0"/>
    <w:rsid w:val="00674E5C"/>
    <w:rsid w:val="00675A7A"/>
    <w:rsid w:val="00676EA4"/>
    <w:rsid w:val="00682BC6"/>
    <w:rsid w:val="00692ED1"/>
    <w:rsid w:val="006A16EC"/>
    <w:rsid w:val="006A72E4"/>
    <w:rsid w:val="006C307F"/>
    <w:rsid w:val="006D1098"/>
    <w:rsid w:val="006E2A86"/>
    <w:rsid w:val="006E5688"/>
    <w:rsid w:val="006F1666"/>
    <w:rsid w:val="00700D72"/>
    <w:rsid w:val="00704443"/>
    <w:rsid w:val="007229BB"/>
    <w:rsid w:val="00725D72"/>
    <w:rsid w:val="00734C08"/>
    <w:rsid w:val="00744B77"/>
    <w:rsid w:val="00762058"/>
    <w:rsid w:val="007754C2"/>
    <w:rsid w:val="00794A6A"/>
    <w:rsid w:val="007A57B6"/>
    <w:rsid w:val="007D6295"/>
    <w:rsid w:val="007D6463"/>
    <w:rsid w:val="007E5D20"/>
    <w:rsid w:val="007E7E9E"/>
    <w:rsid w:val="007F5BF2"/>
    <w:rsid w:val="007F7E21"/>
    <w:rsid w:val="0080406D"/>
    <w:rsid w:val="00806EBD"/>
    <w:rsid w:val="008211AE"/>
    <w:rsid w:val="0082520E"/>
    <w:rsid w:val="00831581"/>
    <w:rsid w:val="00837A0C"/>
    <w:rsid w:val="00856365"/>
    <w:rsid w:val="00857D2A"/>
    <w:rsid w:val="0086781A"/>
    <w:rsid w:val="00874A65"/>
    <w:rsid w:val="00875928"/>
    <w:rsid w:val="008760EA"/>
    <w:rsid w:val="0088133C"/>
    <w:rsid w:val="00893360"/>
    <w:rsid w:val="00893B76"/>
    <w:rsid w:val="008973CE"/>
    <w:rsid w:val="008A12F2"/>
    <w:rsid w:val="008D18FD"/>
    <w:rsid w:val="008D6762"/>
    <w:rsid w:val="008D6C67"/>
    <w:rsid w:val="008E7A24"/>
    <w:rsid w:val="008F58AA"/>
    <w:rsid w:val="008F76AF"/>
    <w:rsid w:val="00900012"/>
    <w:rsid w:val="0090326D"/>
    <w:rsid w:val="00907428"/>
    <w:rsid w:val="00914A9A"/>
    <w:rsid w:val="00920D6F"/>
    <w:rsid w:val="00923049"/>
    <w:rsid w:val="00927770"/>
    <w:rsid w:val="00936481"/>
    <w:rsid w:val="0094796A"/>
    <w:rsid w:val="00962670"/>
    <w:rsid w:val="009720F8"/>
    <w:rsid w:val="00974799"/>
    <w:rsid w:val="00990160"/>
    <w:rsid w:val="009A696D"/>
    <w:rsid w:val="009B0F2B"/>
    <w:rsid w:val="009B1366"/>
    <w:rsid w:val="009C0D89"/>
    <w:rsid w:val="009C4167"/>
    <w:rsid w:val="009C60A6"/>
    <w:rsid w:val="009D0959"/>
    <w:rsid w:val="009D6F3E"/>
    <w:rsid w:val="009F248F"/>
    <w:rsid w:val="009F6774"/>
    <w:rsid w:val="009F677A"/>
    <w:rsid w:val="00A03830"/>
    <w:rsid w:val="00A160A3"/>
    <w:rsid w:val="00A17F03"/>
    <w:rsid w:val="00A40539"/>
    <w:rsid w:val="00A60F3E"/>
    <w:rsid w:val="00A6689A"/>
    <w:rsid w:val="00A7028A"/>
    <w:rsid w:val="00A73947"/>
    <w:rsid w:val="00A74BD8"/>
    <w:rsid w:val="00A81383"/>
    <w:rsid w:val="00A81E0E"/>
    <w:rsid w:val="00A944B5"/>
    <w:rsid w:val="00A95294"/>
    <w:rsid w:val="00A96009"/>
    <w:rsid w:val="00AB0FB5"/>
    <w:rsid w:val="00AC0E84"/>
    <w:rsid w:val="00AC49E4"/>
    <w:rsid w:val="00AF17E3"/>
    <w:rsid w:val="00AF5A35"/>
    <w:rsid w:val="00B01F11"/>
    <w:rsid w:val="00B04508"/>
    <w:rsid w:val="00B211AD"/>
    <w:rsid w:val="00B3377E"/>
    <w:rsid w:val="00B4524E"/>
    <w:rsid w:val="00B53F14"/>
    <w:rsid w:val="00B603B4"/>
    <w:rsid w:val="00B61683"/>
    <w:rsid w:val="00B641E1"/>
    <w:rsid w:val="00B728AF"/>
    <w:rsid w:val="00B8190E"/>
    <w:rsid w:val="00B85F19"/>
    <w:rsid w:val="00B87B1C"/>
    <w:rsid w:val="00B90B15"/>
    <w:rsid w:val="00B9431B"/>
    <w:rsid w:val="00BA11C3"/>
    <w:rsid w:val="00BA493C"/>
    <w:rsid w:val="00BB437C"/>
    <w:rsid w:val="00BB5887"/>
    <w:rsid w:val="00BD49D4"/>
    <w:rsid w:val="00BD66E7"/>
    <w:rsid w:val="00BD7DB5"/>
    <w:rsid w:val="00BE6921"/>
    <w:rsid w:val="00BF27D3"/>
    <w:rsid w:val="00C05C38"/>
    <w:rsid w:val="00C0762B"/>
    <w:rsid w:val="00C076DE"/>
    <w:rsid w:val="00C16C74"/>
    <w:rsid w:val="00C1748C"/>
    <w:rsid w:val="00C23575"/>
    <w:rsid w:val="00C23C2D"/>
    <w:rsid w:val="00C251B3"/>
    <w:rsid w:val="00C2652D"/>
    <w:rsid w:val="00C30A7F"/>
    <w:rsid w:val="00C30B30"/>
    <w:rsid w:val="00C341A5"/>
    <w:rsid w:val="00C44E6D"/>
    <w:rsid w:val="00C44FC7"/>
    <w:rsid w:val="00C4585C"/>
    <w:rsid w:val="00C45AA6"/>
    <w:rsid w:val="00C63374"/>
    <w:rsid w:val="00C7417E"/>
    <w:rsid w:val="00C753DE"/>
    <w:rsid w:val="00C8011B"/>
    <w:rsid w:val="00C8013F"/>
    <w:rsid w:val="00C80577"/>
    <w:rsid w:val="00C90E9C"/>
    <w:rsid w:val="00C94A6F"/>
    <w:rsid w:val="00CA1CD6"/>
    <w:rsid w:val="00CA2F89"/>
    <w:rsid w:val="00CA3266"/>
    <w:rsid w:val="00CB0BF0"/>
    <w:rsid w:val="00CB161A"/>
    <w:rsid w:val="00CC4F1F"/>
    <w:rsid w:val="00CC522D"/>
    <w:rsid w:val="00CD5FD8"/>
    <w:rsid w:val="00CD6FA5"/>
    <w:rsid w:val="00CD762F"/>
    <w:rsid w:val="00CF273E"/>
    <w:rsid w:val="00D06088"/>
    <w:rsid w:val="00D07024"/>
    <w:rsid w:val="00D21656"/>
    <w:rsid w:val="00D3506F"/>
    <w:rsid w:val="00D56609"/>
    <w:rsid w:val="00D60F16"/>
    <w:rsid w:val="00D80E72"/>
    <w:rsid w:val="00D85A1A"/>
    <w:rsid w:val="00D86BCE"/>
    <w:rsid w:val="00D90FAC"/>
    <w:rsid w:val="00D9433E"/>
    <w:rsid w:val="00D96976"/>
    <w:rsid w:val="00DA1BE3"/>
    <w:rsid w:val="00DA3E60"/>
    <w:rsid w:val="00DA47AE"/>
    <w:rsid w:val="00DA77EB"/>
    <w:rsid w:val="00DC0BDB"/>
    <w:rsid w:val="00DC7199"/>
    <w:rsid w:val="00DD147C"/>
    <w:rsid w:val="00DD1F4B"/>
    <w:rsid w:val="00DD2D62"/>
    <w:rsid w:val="00DD4AC2"/>
    <w:rsid w:val="00DD574D"/>
    <w:rsid w:val="00E00DF4"/>
    <w:rsid w:val="00E05142"/>
    <w:rsid w:val="00E07C88"/>
    <w:rsid w:val="00E17FE2"/>
    <w:rsid w:val="00E25CD3"/>
    <w:rsid w:val="00E30617"/>
    <w:rsid w:val="00E3178D"/>
    <w:rsid w:val="00E35B6A"/>
    <w:rsid w:val="00E44BBB"/>
    <w:rsid w:val="00E649FB"/>
    <w:rsid w:val="00E725A9"/>
    <w:rsid w:val="00E72643"/>
    <w:rsid w:val="00E72B96"/>
    <w:rsid w:val="00E82F5B"/>
    <w:rsid w:val="00E945B4"/>
    <w:rsid w:val="00E95918"/>
    <w:rsid w:val="00EA1284"/>
    <w:rsid w:val="00EA26EF"/>
    <w:rsid w:val="00EA682E"/>
    <w:rsid w:val="00EC6359"/>
    <w:rsid w:val="00ED796E"/>
    <w:rsid w:val="00EE48E7"/>
    <w:rsid w:val="00EF22DC"/>
    <w:rsid w:val="00EF6428"/>
    <w:rsid w:val="00EF650D"/>
    <w:rsid w:val="00F23691"/>
    <w:rsid w:val="00F3421B"/>
    <w:rsid w:val="00F43013"/>
    <w:rsid w:val="00F6211D"/>
    <w:rsid w:val="00F806B2"/>
    <w:rsid w:val="00F81AA2"/>
    <w:rsid w:val="00F826AC"/>
    <w:rsid w:val="00F84E21"/>
    <w:rsid w:val="00F9227B"/>
    <w:rsid w:val="00FA0790"/>
    <w:rsid w:val="00FB0623"/>
    <w:rsid w:val="00FB1794"/>
    <w:rsid w:val="00FC016E"/>
    <w:rsid w:val="00FC246D"/>
    <w:rsid w:val="00FD265F"/>
    <w:rsid w:val="00FD6CC0"/>
    <w:rsid w:val="00FE1C47"/>
    <w:rsid w:val="00FE330F"/>
    <w:rsid w:val="00FE5027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2378"/>
  <w15:docId w15:val="{BDCEE8B4-E79D-4F78-8173-AB848A4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CAD Department</dc:creator>
  <cp:lastModifiedBy>Karen Reyna</cp:lastModifiedBy>
  <cp:revision>2</cp:revision>
  <dcterms:created xsi:type="dcterms:W3CDTF">2020-10-05T23:05:00Z</dcterms:created>
  <dcterms:modified xsi:type="dcterms:W3CDTF">2020-10-05T23:05:00Z</dcterms:modified>
</cp:coreProperties>
</file>